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Speech and Drama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details for Speech and Drama classes are as follows. Speech and Drama Classes will resume on Friday 22nd September. Classes for students from 1st/2nd class are from 2.30 pm to 3.30 pm and classes for 3rd/4th Class will run from 3.30 pm -4.30 pm and  5th/6th class will run from 4.30 pm -5.30pm. Students will complete their Speech and Drama exams in the first term. The Term is 12 weeks and the fee is 170 euros with a sibling discount of 10 euros per child. 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Mary Hennessy BBS ( Hons ) LLSMD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Mobile - 087 255 1223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www.dramaworks.ie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ramawork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